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9D683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F69D684" w14:textId="77777777" w:rsidR="00607627" w:rsidRPr="00607627" w:rsidRDefault="00DE385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F69D685" w14:textId="77777777" w:rsidR="00607627" w:rsidRPr="00607627" w:rsidRDefault="00DE385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2F69D686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0E63C5" w14:paraId="2F69D68C" w14:textId="77777777" w:rsidTr="00B11C2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F69D687" w14:textId="77777777" w:rsidR="00175E06" w:rsidRPr="00393422" w:rsidRDefault="00DE3853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20.augustā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F69D688" w14:textId="664A5F65" w:rsidR="00175E06" w:rsidRDefault="00DE3853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430/12</w:t>
            </w:r>
          </w:p>
          <w:p w14:paraId="2F69D689" w14:textId="77777777" w:rsidR="004B7633" w:rsidRPr="00393422" w:rsidRDefault="00DE3853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87508">
              <w:rPr>
                <w:rFonts w:cs="Arial"/>
                <w:color w:val="000000"/>
                <w:szCs w:val="22"/>
              </w:rPr>
              <w:t>(prot. Nr.12, 9.</w:t>
            </w:r>
            <w:r w:rsidRPr="004875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F69D68A" w14:textId="77777777" w:rsidR="00175E06" w:rsidRPr="00393422" w:rsidRDefault="00DE3853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2F69D68B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2F69D68D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2F69D68E" w14:textId="77777777" w:rsidR="00B11C2E" w:rsidRPr="00B11C2E" w:rsidRDefault="00DE3853" w:rsidP="00B11C2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11C2E">
        <w:rPr>
          <w:rFonts w:cs="Arial"/>
          <w:szCs w:val="22"/>
        </w:rPr>
        <w:t>Par saistošo noteikumu precizēšanu</w:t>
      </w:r>
    </w:p>
    <w:p w14:paraId="2F69D68F" w14:textId="77777777" w:rsidR="00B11C2E" w:rsidRPr="00B11C2E" w:rsidRDefault="00B11C2E" w:rsidP="00B11C2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69D690" w14:textId="77777777" w:rsidR="00B11C2E" w:rsidRPr="00B11C2E" w:rsidRDefault="00B11C2E" w:rsidP="00B11C2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69D691" w14:textId="77777777" w:rsidR="00B11C2E" w:rsidRPr="00B11C2E" w:rsidRDefault="00DE3853" w:rsidP="00B11C2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B11C2E">
        <w:rPr>
          <w:rFonts w:cs="Arial"/>
        </w:rPr>
        <w:t>Ar Liepājas pilsētas domes 2020.gada 18.jūnija lēmumu Nr.283 apstiprināja saistošos noteikumus Nr.30 "Liepājas pilsētas sabiedriskās kārtības noteikumi". Liepājas pilsētas pašvaldībā saņemta Vides aizsardzības un reģionālās attīstības ministrijas vēstule Nr.1-18/6687, kurā lūgts pārskatīt un precizēt saistošo noteikumu redakciju. Ņemot vērā Vides aizsardzības un reģionālās attīstības ministrijas ieteikumus un pamatojoties uz likuma "Par pašvaldībām" 45.panta ceturto daļu, LIEPĀJAS PILSĒTAS DOME</w:t>
      </w:r>
    </w:p>
    <w:p w14:paraId="2F69D692" w14:textId="77777777" w:rsidR="00B11C2E" w:rsidRPr="00B11C2E" w:rsidRDefault="00B11C2E" w:rsidP="00B11C2E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2F69D693" w14:textId="77777777" w:rsidR="00B11C2E" w:rsidRPr="00B11C2E" w:rsidRDefault="00DE3853" w:rsidP="00B11C2E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B11C2E">
        <w:rPr>
          <w:rFonts w:cs="Arial"/>
          <w:szCs w:val="22"/>
        </w:rPr>
        <w:t>N O L E M J :</w:t>
      </w:r>
    </w:p>
    <w:p w14:paraId="2F69D694" w14:textId="77777777" w:rsidR="00B11C2E" w:rsidRPr="00B11C2E" w:rsidRDefault="00B11C2E" w:rsidP="00B11C2E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2F69D695" w14:textId="77777777" w:rsidR="00B11C2E" w:rsidRPr="00B11C2E" w:rsidRDefault="00DE3853" w:rsidP="00B11C2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B11C2E">
        <w:rPr>
          <w:rFonts w:cs="Arial"/>
          <w:szCs w:val="22"/>
        </w:rPr>
        <w:t>Precizēt Liepājas pilsētas domes 2020.gada 18.jūnij</w:t>
      </w:r>
      <w:r w:rsidR="00C000A8">
        <w:rPr>
          <w:rFonts w:cs="Arial"/>
          <w:szCs w:val="22"/>
        </w:rPr>
        <w:t>ā</w:t>
      </w:r>
      <w:r w:rsidRPr="00B11C2E">
        <w:rPr>
          <w:rFonts w:cs="Arial"/>
          <w:szCs w:val="22"/>
        </w:rPr>
        <w:t xml:space="preserve"> apstiprinātos saistošos noteikumus Nr.30 "Liepājas pilsētas sabiedriskās noteikumi" (pielikumā).</w:t>
      </w:r>
    </w:p>
    <w:p w14:paraId="2F69D696" w14:textId="77777777" w:rsidR="00B11C2E" w:rsidRPr="00B11C2E" w:rsidRDefault="00B11C2E" w:rsidP="00B11C2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69D697" w14:textId="77777777" w:rsidR="00B11C2E" w:rsidRPr="00B11C2E" w:rsidRDefault="00B11C2E" w:rsidP="00B11C2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647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17"/>
        <w:gridCol w:w="4370"/>
        <w:gridCol w:w="3060"/>
      </w:tblGrid>
      <w:tr w:rsidR="000E63C5" w14:paraId="2F69D69B" w14:textId="77777777" w:rsidTr="00432FD7">
        <w:tc>
          <w:tcPr>
            <w:tcW w:w="5587" w:type="dxa"/>
            <w:gridSpan w:val="2"/>
            <w:hideMark/>
          </w:tcPr>
          <w:p w14:paraId="2F69D698" w14:textId="77777777" w:rsidR="00B11C2E" w:rsidRPr="00B11C2E" w:rsidRDefault="00DE3853" w:rsidP="00B1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C2E">
              <w:t>DOMES PRIEKŠSĒDĒTĀJS</w:t>
            </w:r>
          </w:p>
        </w:tc>
        <w:tc>
          <w:tcPr>
            <w:tcW w:w="3060" w:type="dxa"/>
          </w:tcPr>
          <w:p w14:paraId="2F69D699" w14:textId="77777777" w:rsidR="00B11C2E" w:rsidRPr="00B11C2E" w:rsidRDefault="00DE3853" w:rsidP="00B11C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11C2E">
              <w:t>Jānis VILNĪTIS</w:t>
            </w:r>
          </w:p>
          <w:p w14:paraId="2F69D69A" w14:textId="77777777" w:rsidR="00B11C2E" w:rsidRPr="00B11C2E" w:rsidRDefault="00B11C2E" w:rsidP="00B11C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</w:tr>
      <w:tr w:rsidR="000E63C5" w14:paraId="2F69D69F" w14:textId="77777777" w:rsidTr="00432FD7">
        <w:tc>
          <w:tcPr>
            <w:tcW w:w="1217" w:type="dxa"/>
            <w:hideMark/>
          </w:tcPr>
          <w:p w14:paraId="2F69D69C" w14:textId="77777777" w:rsidR="00B11C2E" w:rsidRPr="00B11C2E" w:rsidRDefault="00DE3853" w:rsidP="00B1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C2E">
              <w:rPr>
                <w:rFonts w:cs="Arial"/>
                <w:szCs w:val="22"/>
              </w:rPr>
              <w:t>Nosūtāms:</w:t>
            </w:r>
          </w:p>
        </w:tc>
        <w:tc>
          <w:tcPr>
            <w:tcW w:w="7430" w:type="dxa"/>
            <w:gridSpan w:val="2"/>
          </w:tcPr>
          <w:p w14:paraId="2F69D69D" w14:textId="77777777" w:rsidR="00B11C2E" w:rsidRPr="00B11C2E" w:rsidRDefault="00DE3853" w:rsidP="00B11C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B11C2E">
              <w:rPr>
                <w:rFonts w:cs="Arial"/>
                <w:szCs w:val="22"/>
              </w:rPr>
              <w:t>Vides aizsardzības un reģionālās attīstības ministrijai, pašvaldības administrācijas Juridiskajai daļai</w:t>
            </w:r>
          </w:p>
          <w:p w14:paraId="2F69D69E" w14:textId="77777777" w:rsidR="00B11C2E" w:rsidRPr="00B11C2E" w:rsidRDefault="00B11C2E" w:rsidP="00B11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F69D6A0" w14:textId="77777777" w:rsidR="00B11C2E" w:rsidRDefault="00B11C2E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69D6A1" w14:textId="77777777" w:rsidR="00B11C2E" w:rsidRDefault="00B11C2E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69D6A2" w14:textId="77777777" w:rsidR="0034552B" w:rsidRDefault="0034552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69D6A3" w14:textId="77777777" w:rsidR="00B11C2E" w:rsidRDefault="00B11C2E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69D6A4" w14:textId="77777777" w:rsidR="00B11C2E" w:rsidRDefault="00B11C2E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69D6A5" w14:textId="77777777" w:rsidR="009F34B7" w:rsidRDefault="009F34B7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9F34B7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BC79B" w14:textId="77777777" w:rsidR="00447103" w:rsidRDefault="00447103">
      <w:r>
        <w:separator/>
      </w:r>
    </w:p>
  </w:endnote>
  <w:endnote w:type="continuationSeparator" w:id="0">
    <w:p w14:paraId="61ED68D2" w14:textId="77777777" w:rsidR="00447103" w:rsidRDefault="0044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D6A8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D6A9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D6AE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34B82" w14:textId="77777777" w:rsidR="00447103" w:rsidRDefault="00447103">
      <w:r>
        <w:separator/>
      </w:r>
    </w:p>
  </w:footnote>
  <w:footnote w:type="continuationSeparator" w:id="0">
    <w:p w14:paraId="773B621A" w14:textId="77777777" w:rsidR="00447103" w:rsidRDefault="0044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D6A6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D6A7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D6AA" w14:textId="77777777" w:rsidR="00EB209C" w:rsidRPr="00AE2B38" w:rsidRDefault="00DE3853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F69D6AF" wp14:editId="2F69D6B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7526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9D6AB" w14:textId="77777777" w:rsidR="00EB209C" w:rsidRPr="00356E0F" w:rsidRDefault="00DE3853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2F69D6AC" w14:textId="77777777" w:rsidR="001002D7" w:rsidRDefault="00DE3853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F69D6AD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959E3F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9238F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5A1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C4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6E2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203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A5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0BD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4E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91A0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80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A66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4A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EE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E3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63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09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30DE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8BAF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EB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2C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06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E7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0AD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68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62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83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23645D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0A6C40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E5A329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D406FD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1C88E0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2F47DE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A38C20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474F10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1FEAB0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12A45B2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67C5B3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AFA2B7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42A557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FC241A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F48F47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27CEA8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2EE1B7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12AF3C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AF0831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F443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1813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9C01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8A2C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C028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AB482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3164F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9D69A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4790E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21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4D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41E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89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CCE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CE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81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803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4236A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8A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E6E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4D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C5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4D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4C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2A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DCB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5142E9E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74485D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9E2CD9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1C00D9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03ACD7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8F6FFA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21EC88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38C61C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1FA1A6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E63C5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33B6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47103"/>
    <w:rsid w:val="00451FAD"/>
    <w:rsid w:val="00471357"/>
    <w:rsid w:val="00480FCA"/>
    <w:rsid w:val="00483745"/>
    <w:rsid w:val="00486A8E"/>
    <w:rsid w:val="00487508"/>
    <w:rsid w:val="0048766F"/>
    <w:rsid w:val="004975A3"/>
    <w:rsid w:val="004A447D"/>
    <w:rsid w:val="004A4FE5"/>
    <w:rsid w:val="004B1B6C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2DB5"/>
    <w:rsid w:val="0060323C"/>
    <w:rsid w:val="00607627"/>
    <w:rsid w:val="00616BBA"/>
    <w:rsid w:val="006172F6"/>
    <w:rsid w:val="00623618"/>
    <w:rsid w:val="006311C0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C7AD2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34B7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868A7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1C2E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00A8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0FB7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D6615"/>
    <w:rsid w:val="00DE3853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36EFA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D683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7613-7315-406F-89FE-85BDB141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2020-08-26T11:23:00Z</dcterms:created>
  <dcterms:modified xsi:type="dcterms:W3CDTF">2020-08-26T11:23:00Z</dcterms:modified>
</cp:coreProperties>
</file>